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0980" w:type="dxa"/>
        <w:tblInd w:w="-905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887986" w14:paraId="7E01CF46" w14:textId="77777777" w:rsidTr="00071E77">
        <w:trPr>
          <w:trHeight w:val="1790"/>
        </w:trPr>
        <w:tc>
          <w:tcPr>
            <w:tcW w:w="2340" w:type="dxa"/>
            <w:vAlign w:val="center"/>
          </w:tcPr>
          <w:p w14:paraId="1BA276F7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371C015" wp14:editId="5DE2B799">
                  <wp:extent cx="1275715" cy="1061035"/>
                  <wp:effectExtent l="0" t="0" r="635" b="6350"/>
                  <wp:docPr id="1684413140" name="Picture 168441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42BA9BBA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जयपुर</w:t>
            </w:r>
          </w:p>
          <w:p w14:paraId="0BF4F8AE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4FF4D0F9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79A312" w14:textId="77777777" w:rsidR="00887986" w:rsidRDefault="00887986" w:rsidP="00887986">
      <w:pPr>
        <w:pStyle w:val="BodyText"/>
        <w:ind w:right="8"/>
        <w:jc w:val="center"/>
      </w:pPr>
    </w:p>
    <w:p w14:paraId="1FDB4314" w14:textId="78BD0088" w:rsidR="0035004B" w:rsidRPr="00887986" w:rsidRDefault="00642AC5" w:rsidP="000B0303">
      <w:pPr>
        <w:spacing w:after="0" w:line="240" w:lineRule="auto"/>
        <w:ind w:left="1450" w:right="836"/>
        <w:jc w:val="center"/>
        <w:rPr>
          <w:sz w:val="26"/>
          <w:szCs w:val="26"/>
        </w:rPr>
      </w:pPr>
      <w:r w:rsidRPr="00887986">
        <w:rPr>
          <w:rFonts w:ascii="Times New Roman" w:eastAsia="Times New Roman" w:hAnsi="Times New Roman" w:cs="Times New Roman"/>
          <w:b/>
          <w:sz w:val="26"/>
          <w:szCs w:val="26"/>
        </w:rPr>
        <w:t>Training on ‘One IAAD One System (OIOS)’</w:t>
      </w:r>
    </w:p>
    <w:p w14:paraId="39A92311" w14:textId="456CF009" w:rsidR="0035004B" w:rsidRDefault="0035004B" w:rsidP="0035004B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2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2A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5221">
        <w:rPr>
          <w:rFonts w:ascii="Times New Roman" w:hAnsi="Times New Roman" w:cs="Times New Roman"/>
          <w:b/>
          <w:bCs/>
          <w:sz w:val="24"/>
          <w:szCs w:val="24"/>
        </w:rPr>
        <w:t xml:space="preserve"> Days Course)</w:t>
      </w:r>
    </w:p>
    <w:p w14:paraId="28B323FC" w14:textId="50D4F984" w:rsidR="0035004B" w:rsidRDefault="00887986" w:rsidP="0035004B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642AC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42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 xml:space="preserve">24 TO </w:t>
      </w:r>
      <w:r w:rsidR="00642AC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.05.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2D1A8C68" w14:textId="3FF64E74" w:rsidR="0035004B" w:rsidRPr="000C2B85" w:rsidRDefault="0035004B" w:rsidP="00350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890" w:type="dxa"/>
        <w:tblInd w:w="-905" w:type="dxa"/>
        <w:tblLayout w:type="fixed"/>
        <w:tblCellMar>
          <w:top w:w="55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1260"/>
        <w:gridCol w:w="1530"/>
        <w:gridCol w:w="5760"/>
        <w:gridCol w:w="2340"/>
      </w:tblGrid>
      <w:tr w:rsidR="0035004B" w14:paraId="09417AD1" w14:textId="77777777" w:rsidTr="00887986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B51" w14:textId="77777777" w:rsidR="0035004B" w:rsidRPr="0035004B" w:rsidRDefault="0035004B" w:rsidP="00297CBD">
            <w:pPr>
              <w:ind w:right="50"/>
              <w:jc w:val="center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Day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F4" w14:textId="77777777" w:rsidR="0035004B" w:rsidRPr="0035004B" w:rsidRDefault="0035004B" w:rsidP="00297CBD">
            <w:pPr>
              <w:ind w:left="82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Session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A84D" w14:textId="77777777" w:rsidR="0035004B" w:rsidRPr="0035004B" w:rsidRDefault="0035004B" w:rsidP="00297CBD">
            <w:pPr>
              <w:ind w:right="54"/>
              <w:jc w:val="center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Content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CA2" w14:textId="77777777" w:rsidR="0035004B" w:rsidRPr="0035004B" w:rsidRDefault="0035004B" w:rsidP="00297CBD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Faculty</w:t>
            </w:r>
          </w:p>
        </w:tc>
      </w:tr>
      <w:tr w:rsidR="00901840" w14:paraId="7175E69A" w14:textId="77777777" w:rsidTr="00887986">
        <w:trPr>
          <w:trHeight w:val="26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1500F" w14:textId="1134A45C" w:rsidR="00901840" w:rsidRPr="0035004B" w:rsidRDefault="00901840" w:rsidP="00297CB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0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5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</w:p>
          <w:p w14:paraId="233928C4" w14:textId="77777777" w:rsidR="00901840" w:rsidRPr="0035004B" w:rsidRDefault="00901840" w:rsidP="00297CB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AE75" w14:textId="20793861" w:rsidR="00901840" w:rsidRPr="0035004B" w:rsidRDefault="00901840" w:rsidP="00297CBD">
            <w:pPr>
              <w:ind w:left="82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0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0 AM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4BD" w14:textId="77777777" w:rsidR="00901840" w:rsidRPr="0035004B" w:rsidRDefault="00901840" w:rsidP="00297CBD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Inauguration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8A1" w14:textId="77777777" w:rsidR="00901840" w:rsidRPr="0035004B" w:rsidRDefault="00901840" w:rsidP="00297CBD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Principal Director, RCB&amp;KI, Jaipur</w:t>
            </w:r>
          </w:p>
        </w:tc>
      </w:tr>
      <w:tr w:rsidR="00901840" w14:paraId="569D1963" w14:textId="77777777" w:rsidTr="00887986">
        <w:trPr>
          <w:trHeight w:val="528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C920A" w14:textId="0E4FBFFA" w:rsidR="00901840" w:rsidRPr="0070697D" w:rsidRDefault="00901840" w:rsidP="00297CBD">
            <w:pPr>
              <w:ind w:left="5"/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54E8" w14:textId="77777777" w:rsidR="00901840" w:rsidRPr="0070697D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0A1B5949" w14:textId="42E0C280" w:rsidR="00901840" w:rsidRPr="0070697D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11.30 AM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91A" w14:textId="098C252F" w:rsidR="00901840" w:rsidRPr="0035004B" w:rsidRDefault="00901840" w:rsidP="0035004B">
            <w:pPr>
              <w:rPr>
                <w:rFonts w:cstheme="minorHAnsi"/>
                <w:color w:val="000000" w:themeColor="text1"/>
                <w:szCs w:val="22"/>
              </w:rPr>
            </w:pPr>
            <w:r w:rsidRPr="0035004B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Introduction to 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OIOS</w:t>
            </w:r>
          </w:p>
          <w:p w14:paraId="03EC426A" w14:textId="557E8FFF" w:rsidR="00901840" w:rsidRPr="0035004B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Overview of Audit Planning, audit programs</w:t>
            </w:r>
            <w:r w:rsidRPr="0035004B">
              <w:rPr>
                <w:szCs w:val="22"/>
              </w:rPr>
              <w:t xml:space="preserve"> </w:t>
            </w:r>
          </w:p>
          <w:p w14:paraId="5B736DF7" w14:textId="77777777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Roles and Privileges</w:t>
            </w:r>
          </w:p>
          <w:p w14:paraId="09045D0F" w14:textId="77777777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FAQs on Audit Programs</w:t>
            </w:r>
          </w:p>
          <w:p w14:paraId="799E8570" w14:textId="77777777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Initiating a field visit</w:t>
            </w:r>
          </w:p>
          <w:p w14:paraId="563CFC37" w14:textId="2D2AA7CE" w:rsidR="00901840" w:rsidRPr="00642AC5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Difference between a field visit case and on-field case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BABF" w14:textId="51976222" w:rsidR="00901840" w:rsidRPr="0035004B" w:rsidRDefault="00901840" w:rsidP="00297CBD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901840" w14:paraId="25BC1E1B" w14:textId="77777777" w:rsidTr="00887986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3C94C" w14:textId="77777777" w:rsidR="00901840" w:rsidRPr="0070697D" w:rsidRDefault="00901840" w:rsidP="00297CBD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E674" w14:textId="77777777" w:rsidR="00901840" w:rsidRPr="0070697D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</w:t>
            </w:r>
          </w:p>
          <w:p w14:paraId="34AE5CC0" w14:textId="64D5FCF6" w:rsidR="00901840" w:rsidRPr="0070697D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 xml:space="preserve">11.45 AM to </w:t>
            </w:r>
            <w:r w:rsidR="00126B0F"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1.00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77C" w14:textId="48B07035" w:rsidR="00901840" w:rsidRPr="00642AC5" w:rsidRDefault="00901840" w:rsidP="0035004B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642AC5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 xml:space="preserve">Issuing Requisitions, Audit Enquiries:       </w:t>
            </w:r>
          </w:p>
          <w:p w14:paraId="237589FF" w14:textId="188F7CCF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Creating audit requisitions</w:t>
            </w:r>
          </w:p>
          <w:p w14:paraId="36C2E206" w14:textId="5D17830B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List of records</w:t>
            </w:r>
          </w:p>
          <w:p w14:paraId="474C97D8" w14:textId="18006098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Adding annexures to requisitions</w:t>
            </w:r>
          </w:p>
          <w:p w14:paraId="7DF8664D" w14:textId="3EF6ADDE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Issuing Requisitions</w:t>
            </w:r>
          </w:p>
          <w:p w14:paraId="719EEE08" w14:textId="034D299F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 xml:space="preserve">Dispatch </w:t>
            </w:r>
            <w:proofErr w:type="gramStart"/>
            <w:r>
              <w:t>process</w:t>
            </w:r>
            <w:proofErr w:type="gramEnd"/>
          </w:p>
          <w:p w14:paraId="0B69F8E1" w14:textId="1B55B9C4" w:rsidR="00901840" w:rsidRPr="00EB0196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Updating requisitions with quality of records and date of receipt</w:t>
            </w:r>
          </w:p>
          <w:p w14:paraId="6F3BCF7B" w14:textId="07C63A88" w:rsidR="00901840" w:rsidRPr="00EB0196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Creating enquiries, sending enquiry for review, approval</w:t>
            </w:r>
          </w:p>
          <w:p w14:paraId="64938556" w14:textId="7BDDF05C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Updating enquiries by the reviewer/ approver</w:t>
            </w:r>
          </w:p>
          <w:p w14:paraId="18F0A342" w14:textId="24B28359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 xml:space="preserve">Track noting </w:t>
            </w:r>
            <w:proofErr w:type="gramStart"/>
            <w:r>
              <w:t>history</w:t>
            </w:r>
            <w:proofErr w:type="gramEnd"/>
          </w:p>
          <w:p w14:paraId="2028FA0F" w14:textId="7DCAC118" w:rsidR="00901840" w:rsidRPr="000B0303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Description history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705" w14:textId="53D0D021" w:rsidR="00901840" w:rsidRPr="0035004B" w:rsidRDefault="00901840" w:rsidP="00297CB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901840" w14:paraId="39E1B8FF" w14:textId="77777777" w:rsidTr="00887986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1219F" w14:textId="2484947E" w:rsidR="00901840" w:rsidRPr="0070697D" w:rsidRDefault="00901840" w:rsidP="00297CBD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80A" w14:textId="7F09CA90" w:rsidR="00901840" w:rsidRPr="0070697D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III</w:t>
            </w:r>
          </w:p>
          <w:p w14:paraId="3803C55A" w14:textId="0B60D7CD" w:rsidR="00901840" w:rsidRPr="0070697D" w:rsidRDefault="002C7A1A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901840" w:rsidRPr="0070697D">
              <w:rPr>
                <w:b/>
                <w:bCs/>
                <w:szCs w:val="22"/>
              </w:rPr>
              <w:t xml:space="preserve">2.00 PM to </w:t>
            </w:r>
            <w:r w:rsidR="00126B0F">
              <w:rPr>
                <w:b/>
                <w:bCs/>
                <w:szCs w:val="22"/>
              </w:rPr>
              <w:t>0</w:t>
            </w:r>
            <w:r w:rsidR="00901840">
              <w:rPr>
                <w:b/>
                <w:bCs/>
                <w:szCs w:val="22"/>
              </w:rPr>
              <w:t>3</w:t>
            </w:r>
            <w:r w:rsidR="00901840" w:rsidRPr="0070697D">
              <w:rPr>
                <w:b/>
                <w:bCs/>
                <w:szCs w:val="22"/>
              </w:rPr>
              <w:t>.</w:t>
            </w:r>
            <w:r w:rsidR="00901840">
              <w:rPr>
                <w:b/>
                <w:bCs/>
                <w:szCs w:val="22"/>
              </w:rPr>
              <w:t>1</w:t>
            </w:r>
            <w:r w:rsidR="00901840" w:rsidRPr="0070697D">
              <w:rPr>
                <w:b/>
                <w:bCs/>
                <w:szCs w:val="22"/>
              </w:rPr>
              <w:t>5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90D" w14:textId="77E71F6F" w:rsidR="00901840" w:rsidRPr="00781FB0" w:rsidRDefault="00901840" w:rsidP="0035004B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 w:rsidRPr="00781FB0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Issuing Audit Observations:</w:t>
            </w:r>
          </w:p>
          <w:p w14:paraId="0B773845" w14:textId="55E2E1ED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Create and issue </w:t>
            </w:r>
            <w:proofErr w:type="gramStart"/>
            <w:r>
              <w:t>observations</w:t>
            </w:r>
            <w:proofErr w:type="gramEnd"/>
          </w:p>
          <w:p w14:paraId="79424C82" w14:textId="4BB92BD2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Create sub-paras within an </w:t>
            </w:r>
            <w:proofErr w:type="gramStart"/>
            <w:r>
              <w:t>observation</w:t>
            </w:r>
            <w:proofErr w:type="gramEnd"/>
          </w:p>
          <w:p w14:paraId="4EC0D668" w14:textId="46EF121C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Upload key </w:t>
            </w:r>
            <w:proofErr w:type="gramStart"/>
            <w:r>
              <w:t>documents</w:t>
            </w:r>
            <w:proofErr w:type="gramEnd"/>
          </w:p>
          <w:p w14:paraId="1736CC13" w14:textId="468B58D9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Mark Annexures for dispatch</w:t>
            </w:r>
          </w:p>
          <w:p w14:paraId="21439E2D" w14:textId="42C3777C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Send for approval, approve and reject </w:t>
            </w:r>
            <w:proofErr w:type="gramStart"/>
            <w:r>
              <w:t>observations</w:t>
            </w:r>
            <w:proofErr w:type="gramEnd"/>
          </w:p>
          <w:p w14:paraId="228F0328" w14:textId="7A8BFE90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Issue </w:t>
            </w:r>
            <w:proofErr w:type="gramStart"/>
            <w:r>
              <w:t>observations</w:t>
            </w:r>
            <w:proofErr w:type="gramEnd"/>
          </w:p>
          <w:p w14:paraId="29D73135" w14:textId="357E63A3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Update </w:t>
            </w:r>
            <w:proofErr w:type="gramStart"/>
            <w:r>
              <w:t>observations</w:t>
            </w:r>
            <w:proofErr w:type="gramEnd"/>
          </w:p>
          <w:p w14:paraId="2BC718A6" w14:textId="3A4150B9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Link key documents in Regular window and split </w:t>
            </w:r>
            <w:proofErr w:type="gramStart"/>
            <w:r>
              <w:t>window</w:t>
            </w:r>
            <w:proofErr w:type="gramEnd"/>
          </w:p>
          <w:p w14:paraId="20C859A2" w14:textId="4376CABA" w:rsidR="00901840" w:rsidRDefault="00901840" w:rsidP="0035004B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 xml:space="preserve">Convert enquiry to </w:t>
            </w:r>
            <w:proofErr w:type="gramStart"/>
            <w:r>
              <w:t>observations</w:t>
            </w:r>
            <w:proofErr w:type="gramEnd"/>
          </w:p>
          <w:p w14:paraId="03B6D974" w14:textId="048E8126" w:rsidR="00901840" w:rsidRPr="000B0303" w:rsidRDefault="00901840" w:rsidP="00781FB0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Drop observations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CC2" w14:textId="6D545D8A" w:rsidR="00901840" w:rsidRPr="0035004B" w:rsidRDefault="00901840" w:rsidP="00297CB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901840" w14:paraId="6218B5D8" w14:textId="77777777" w:rsidTr="00887986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DEC" w14:textId="77777777" w:rsidR="00901840" w:rsidRPr="0070697D" w:rsidRDefault="00901840" w:rsidP="00297CBD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B09" w14:textId="6A47B897" w:rsidR="00901840" w:rsidRDefault="00901840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5708C0AF" w14:textId="1D4390D7" w:rsidR="00901840" w:rsidRPr="0070697D" w:rsidRDefault="002C7A1A" w:rsidP="00901840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901840">
              <w:rPr>
                <w:b/>
                <w:bCs/>
                <w:szCs w:val="22"/>
              </w:rPr>
              <w:t>3.</w:t>
            </w:r>
            <w:r w:rsidR="00766E98">
              <w:rPr>
                <w:b/>
                <w:bCs/>
                <w:szCs w:val="22"/>
              </w:rPr>
              <w:t>30</w:t>
            </w:r>
            <w:r w:rsidR="00901840">
              <w:rPr>
                <w:b/>
                <w:bCs/>
                <w:szCs w:val="22"/>
              </w:rPr>
              <w:t xml:space="preserve"> PM to </w:t>
            </w:r>
            <w:r w:rsidR="00766E98">
              <w:rPr>
                <w:b/>
                <w:bCs/>
                <w:szCs w:val="22"/>
              </w:rPr>
              <w:t>04</w:t>
            </w:r>
            <w:r w:rsidR="00901840">
              <w:rPr>
                <w:b/>
                <w:bCs/>
                <w:szCs w:val="22"/>
              </w:rPr>
              <w:t>.</w:t>
            </w:r>
            <w:r w:rsidR="00766E98">
              <w:rPr>
                <w:b/>
                <w:bCs/>
                <w:szCs w:val="22"/>
              </w:rPr>
              <w:t>45</w:t>
            </w:r>
            <w:r w:rsidR="00901840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2484" w14:textId="76983C4F" w:rsidR="00901840" w:rsidRPr="00781FB0" w:rsidRDefault="00901840" w:rsidP="00781FB0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Practice Sessions:</w:t>
            </w:r>
          </w:p>
          <w:p w14:paraId="1E61FCDA" w14:textId="77777777" w:rsidR="00901840" w:rsidRPr="00781FB0" w:rsidRDefault="00901840" w:rsidP="00781F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lang w:bidi="ta-IN"/>
              </w:rPr>
            </w:pPr>
            <w:r w:rsidRPr="00781FB0">
              <w:rPr>
                <w:rFonts w:cstheme="minorHAnsi"/>
                <w:color w:val="000000" w:themeColor="text1"/>
                <w:sz w:val="20"/>
                <w:lang w:bidi="ta-IN"/>
              </w:rPr>
              <w:t>Hands on sessions</w:t>
            </w:r>
          </w:p>
          <w:p w14:paraId="05D4CD6C" w14:textId="0881F333" w:rsidR="00901840" w:rsidRPr="00781FB0" w:rsidRDefault="00901840" w:rsidP="00781F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 w:rsidRPr="00781FB0">
              <w:rPr>
                <w:rFonts w:cstheme="minorHAnsi"/>
                <w:color w:val="000000" w:themeColor="text1"/>
                <w:sz w:val="20"/>
                <w:lang w:bidi="ta-IN"/>
              </w:rPr>
              <w:t>Create and issue a requisition, an enquiry, and observation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586" w14:textId="49437CFF" w:rsidR="00901840" w:rsidRPr="0035004B" w:rsidRDefault="00901840" w:rsidP="00297CB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Kumar/Deepak Saini, FHD OIOS &amp; Core Faculty, RCBKI Jaipur</w:t>
            </w:r>
          </w:p>
        </w:tc>
      </w:tr>
      <w:tr w:rsidR="0035004B" w14:paraId="04A4219F" w14:textId="77777777" w:rsidTr="00887986">
        <w:trPr>
          <w:trHeight w:val="78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BB1" w14:textId="5C1C5C05" w:rsidR="0035004B" w:rsidRPr="0070697D" w:rsidRDefault="00781FB0" w:rsidP="00297CBD">
            <w:pPr>
              <w:ind w:left="5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21</w:t>
            </w:r>
            <w:r w:rsidR="0035004B" w:rsidRPr="0070697D">
              <w:rPr>
                <w:b/>
                <w:bCs/>
                <w:szCs w:val="22"/>
              </w:rPr>
              <w:t>.0</w:t>
            </w:r>
            <w:r>
              <w:rPr>
                <w:b/>
                <w:bCs/>
                <w:szCs w:val="22"/>
              </w:rPr>
              <w:t>5</w:t>
            </w:r>
            <w:r w:rsidR="0035004B" w:rsidRPr="0070697D">
              <w:rPr>
                <w:b/>
                <w:bCs/>
                <w:szCs w:val="22"/>
              </w:rPr>
              <w:t>.24</w:t>
            </w:r>
          </w:p>
          <w:p w14:paraId="01BB35DA" w14:textId="77777777" w:rsidR="0035004B" w:rsidRPr="0070697D" w:rsidRDefault="0035004B" w:rsidP="00297CBD">
            <w:pPr>
              <w:ind w:left="5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Tuesday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99F" w14:textId="77777777" w:rsidR="0035004B" w:rsidRPr="0070697D" w:rsidRDefault="0035004B" w:rsidP="00126B0F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060DA9CA" w14:textId="4EEB3E4A" w:rsidR="00503489" w:rsidRPr="0070697D" w:rsidRDefault="00503489" w:rsidP="00126B0F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11.30 AM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E56" w14:textId="79774834" w:rsidR="0035004B" w:rsidRPr="00781FB0" w:rsidRDefault="00781FB0" w:rsidP="0035004B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 w:rsidRPr="00781FB0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Mobile app, KMS and AIS:</w:t>
            </w:r>
          </w:p>
          <w:p w14:paraId="333FEBA9" w14:textId="7D73181D" w:rsidR="0035004B" w:rsidRPr="00EB0196" w:rsidRDefault="000C5973" w:rsidP="0035004B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</w:pPr>
            <w:r>
              <w:t>Installing and using mobile app for scanning documents</w:t>
            </w:r>
            <w:r w:rsidR="0035004B" w:rsidRPr="00EB0196">
              <w:t xml:space="preserve">  </w:t>
            </w:r>
          </w:p>
          <w:p w14:paraId="553769B3" w14:textId="3F197B16" w:rsidR="0035004B" w:rsidRPr="000C5973" w:rsidRDefault="000C5973" w:rsidP="000C5973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</w:pPr>
            <w:r>
              <w:t>Accessing KMS and AIS and marking KDs uploaded in KMS/AIS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527" w14:textId="3BC9C589" w:rsidR="0035004B" w:rsidRPr="0035004B" w:rsidRDefault="00781FB0" w:rsidP="00297CBD">
            <w:pPr>
              <w:ind w:right="5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503489" w14:paraId="5D341293" w14:textId="77777777" w:rsidTr="00887986">
        <w:trPr>
          <w:trHeight w:val="274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A8C2F" w14:textId="77777777" w:rsidR="00503489" w:rsidRPr="0070697D" w:rsidRDefault="00503489" w:rsidP="00503489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8C4" w14:textId="77777777" w:rsidR="00503489" w:rsidRPr="0070697D" w:rsidRDefault="00503489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</w:t>
            </w:r>
          </w:p>
          <w:p w14:paraId="54D09C1F" w14:textId="441858E1" w:rsidR="00503489" w:rsidRPr="0070697D" w:rsidRDefault="00503489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 xml:space="preserve">11.45 AM to </w:t>
            </w:r>
            <w:r w:rsidR="002C7A1A"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1.00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5C" w14:textId="501DCB60" w:rsidR="00503489" w:rsidRPr="00EB0196" w:rsidRDefault="000C5973" w:rsidP="00503489">
            <w:p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Sending Reminders, Processing receipts:</w:t>
            </w:r>
            <w:r w:rsidR="00503489"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</w:t>
            </w:r>
          </w:p>
          <w:p w14:paraId="241BE6F1" w14:textId="77777777" w:rsidR="00503489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 xml:space="preserve">Create additional </w:t>
            </w:r>
            <w:proofErr w:type="gramStart"/>
            <w:r>
              <w:t>dispatch</w:t>
            </w:r>
            <w:proofErr w:type="gramEnd"/>
          </w:p>
          <w:p w14:paraId="0190705C" w14:textId="77777777" w:rsidR="000C5973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>Sending communication to employees within IAAD (Search and add employee)</w:t>
            </w:r>
          </w:p>
          <w:p w14:paraId="0BB1AE4A" w14:textId="5440F404" w:rsidR="000C5973" w:rsidRPr="000C5973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>Forwarding replies to email listener to create receipts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190" w14:textId="52B76A91" w:rsidR="00503489" w:rsidRPr="0035004B" w:rsidRDefault="001F05F2" w:rsidP="00503489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503489" w14:paraId="31EC8389" w14:textId="77777777" w:rsidTr="00887986">
        <w:trPr>
          <w:trHeight w:val="274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4B40" w14:textId="77777777" w:rsidR="00503489" w:rsidRPr="0070697D" w:rsidRDefault="00503489" w:rsidP="00503489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AC3C" w14:textId="71BE6F51" w:rsidR="00503489" w:rsidRPr="0070697D" w:rsidRDefault="00503489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III</w:t>
            </w:r>
          </w:p>
          <w:p w14:paraId="55D28C6C" w14:textId="26D0AAD8" w:rsidR="00503489" w:rsidRPr="0070697D" w:rsidRDefault="00DF0F75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503489" w:rsidRPr="0070697D">
              <w:rPr>
                <w:b/>
                <w:bCs/>
                <w:szCs w:val="22"/>
              </w:rPr>
              <w:t xml:space="preserve">2.00 PM to </w:t>
            </w:r>
            <w:r w:rsidR="002C7A1A">
              <w:rPr>
                <w:b/>
                <w:bCs/>
                <w:szCs w:val="22"/>
              </w:rPr>
              <w:t>0</w:t>
            </w:r>
            <w:r w:rsidR="000C5973">
              <w:rPr>
                <w:b/>
                <w:bCs/>
                <w:szCs w:val="22"/>
              </w:rPr>
              <w:t>3</w:t>
            </w:r>
            <w:r w:rsidR="00503489" w:rsidRPr="0070697D">
              <w:rPr>
                <w:b/>
                <w:bCs/>
                <w:szCs w:val="22"/>
              </w:rPr>
              <w:t>.</w:t>
            </w:r>
            <w:r w:rsidR="000C5973">
              <w:rPr>
                <w:b/>
                <w:bCs/>
                <w:szCs w:val="22"/>
              </w:rPr>
              <w:t>1</w:t>
            </w:r>
            <w:r w:rsidR="00503489" w:rsidRPr="0070697D">
              <w:rPr>
                <w:b/>
                <w:bCs/>
                <w:szCs w:val="22"/>
              </w:rPr>
              <w:t>5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5575" w14:textId="7AB5ADD8" w:rsidR="00503489" w:rsidRPr="00EB0196" w:rsidRDefault="000C5973" w:rsidP="00503489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ADMs, Sampling and Toolkits:</w:t>
            </w:r>
            <w:r w:rsidR="00503489"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</w:t>
            </w:r>
          </w:p>
          <w:p w14:paraId="7D030AB2" w14:textId="77777777" w:rsidR="000C5973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Create ADMs and send for review/</w:t>
            </w:r>
            <w:proofErr w:type="gramStart"/>
            <w:r>
              <w:t>approval</w:t>
            </w:r>
            <w:proofErr w:type="gramEnd"/>
          </w:p>
          <w:p w14:paraId="566369A1" w14:textId="40E6A183" w:rsidR="00503489" w:rsidRPr="00EB0196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Complete ADMs in field visits</w:t>
            </w:r>
            <w:r w:rsidR="00503489" w:rsidRPr="00EB0196">
              <w:t xml:space="preserve"> </w:t>
            </w:r>
          </w:p>
          <w:p w14:paraId="3ED836B5" w14:textId="5A922E01" w:rsidR="00503489" w:rsidRPr="00EB0196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Create sampling task and send for review/</w:t>
            </w:r>
            <w:proofErr w:type="gramStart"/>
            <w:r>
              <w:t>approval</w:t>
            </w:r>
            <w:proofErr w:type="gramEnd"/>
            <w:r w:rsidR="00503489" w:rsidRPr="00EB0196">
              <w:t xml:space="preserve"> </w:t>
            </w:r>
          </w:p>
          <w:p w14:paraId="1C817C08" w14:textId="77777777" w:rsidR="000C5973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Brief discussion on toolkits</w:t>
            </w:r>
          </w:p>
          <w:p w14:paraId="0961F197" w14:textId="0BAF976E" w:rsidR="00503489" w:rsidRPr="000C5973" w:rsidRDefault="000C5973" w:rsidP="00503489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Accessing toolkits in field visits for entering data and editing data</w:t>
            </w:r>
            <w:r w:rsidR="00503489" w:rsidRPr="00EB0196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5FB" w14:textId="1F5410A6" w:rsidR="00503489" w:rsidRPr="0035004B" w:rsidRDefault="001F05F2" w:rsidP="00503489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0C5973" w14:paraId="79E6F228" w14:textId="77777777" w:rsidTr="00887986">
        <w:trPr>
          <w:trHeight w:val="274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40CC4" w14:textId="77777777" w:rsidR="000C5973" w:rsidRPr="0070697D" w:rsidRDefault="000C5973" w:rsidP="00503489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D028" w14:textId="77777777" w:rsidR="00766E98" w:rsidRDefault="00766E98" w:rsidP="00766E9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5B9A6DA1" w14:textId="7B8F111C" w:rsidR="000C5973" w:rsidRPr="0070697D" w:rsidRDefault="002C7A1A" w:rsidP="00766E9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766E98">
              <w:rPr>
                <w:b/>
                <w:bCs/>
                <w:szCs w:val="22"/>
              </w:rPr>
              <w:t>3.30 PM to 04.45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562" w14:textId="568A147A" w:rsidR="000C5973" w:rsidRPr="00EB0196" w:rsidRDefault="000C5973" w:rsidP="000C5973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Practice sessions: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</w:t>
            </w:r>
          </w:p>
          <w:p w14:paraId="3987C675" w14:textId="77777777" w:rsidR="000C5973" w:rsidRDefault="000C5973" w:rsidP="004B23CB">
            <w:pPr>
              <w:pStyle w:val="ListParagraph"/>
              <w:numPr>
                <w:ilvl w:val="0"/>
                <w:numId w:val="13"/>
              </w:numPr>
            </w:pPr>
            <w:r>
              <w:t xml:space="preserve">Create </w:t>
            </w:r>
            <w:r w:rsidR="004B23CB">
              <w:t xml:space="preserve">receipts by adding manually and through </w:t>
            </w:r>
            <w:proofErr w:type="gramStart"/>
            <w:r w:rsidR="004B23CB">
              <w:t>listener</w:t>
            </w:r>
            <w:proofErr w:type="gramEnd"/>
          </w:p>
          <w:p w14:paraId="4E6C9CB1" w14:textId="54156EA1" w:rsidR="004B23CB" w:rsidRPr="004B23CB" w:rsidRDefault="004B23CB" w:rsidP="000C5973">
            <w:pPr>
              <w:pStyle w:val="ListParagraph"/>
              <w:numPr>
                <w:ilvl w:val="0"/>
                <w:numId w:val="13"/>
              </w:numPr>
            </w:pPr>
            <w:r>
              <w:t>Filling an ADM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F06" w14:textId="5BC8B58C" w:rsidR="000C5973" w:rsidRPr="0035004B" w:rsidRDefault="0011559C" w:rsidP="00503489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Kumar/Deepak Saini, FHD OIOS &amp; Core Faculty, RCBKI Jaipur</w:t>
            </w:r>
          </w:p>
        </w:tc>
      </w:tr>
      <w:tr w:rsidR="00BA37BC" w14:paraId="12CE4236" w14:textId="77777777" w:rsidTr="00627624">
        <w:trPr>
          <w:trHeight w:val="27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78D5C" w14:textId="2E30FEB8" w:rsidR="00BA37BC" w:rsidRPr="0070697D" w:rsidRDefault="00BA37BC" w:rsidP="00297CBD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22</w:t>
            </w:r>
            <w:r w:rsidRPr="0070697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.05.24</w:t>
            </w:r>
          </w:p>
          <w:p w14:paraId="1546C8DB" w14:textId="77777777" w:rsidR="00BA37BC" w:rsidRPr="0070697D" w:rsidRDefault="00BA37BC" w:rsidP="00297CBD">
            <w:pPr>
              <w:ind w:left="5"/>
              <w:rPr>
                <w:b/>
                <w:bCs/>
                <w:szCs w:val="22"/>
              </w:rPr>
            </w:pPr>
            <w:r w:rsidRPr="0070697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Wednesday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BAC" w14:textId="31655E6F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57944982" w14:textId="39A2BC3B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</w:t>
            </w:r>
            <w:r>
              <w:rPr>
                <w:b/>
                <w:bCs/>
                <w:szCs w:val="22"/>
              </w:rPr>
              <w:t>1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3</w:t>
            </w:r>
            <w:r w:rsidRPr="0070697D">
              <w:rPr>
                <w:b/>
                <w:bCs/>
                <w:szCs w:val="22"/>
              </w:rPr>
              <w:t>0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F384" w14:textId="77777777" w:rsidR="00BA37BC" w:rsidRPr="00EB0196" w:rsidRDefault="00BA37BC" w:rsidP="004B23C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Allocate tasks, items for verification, deviation in audit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program</w:t>
            </w:r>
            <w:proofErr w:type="gramEnd"/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 </w:t>
            </w:r>
          </w:p>
          <w:p w14:paraId="16E0F981" w14:textId="77777777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Allocate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tasks</w:t>
            </w:r>
            <w:proofErr w:type="gramEnd"/>
          </w:p>
          <w:p w14:paraId="4FD08894" w14:textId="77777777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Update tasks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allocated</w:t>
            </w:r>
            <w:proofErr w:type="gramEnd"/>
          </w:p>
          <w:p w14:paraId="0E1470E2" w14:textId="77777777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Complete items for verification</w:t>
            </w:r>
          </w:p>
          <w:p w14:paraId="413B3CC8" w14:textId="77777777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Initiate deviation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note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watch its approval</w:t>
            </w:r>
          </w:p>
          <w:p w14:paraId="75A7BC64" w14:textId="7F7CE331" w:rsidR="00BA37BC" w:rsidRPr="004B23CB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Accepting cancellation of audit program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1E7" w14:textId="1BE4C350" w:rsidR="00BA37BC" w:rsidRPr="0035004B" w:rsidRDefault="00BA37BC" w:rsidP="00297CB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BA37BC" w14:paraId="11DDD9F1" w14:textId="77777777" w:rsidTr="00627624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EDC8D" w14:textId="77777777" w:rsidR="00BA37BC" w:rsidRPr="0070697D" w:rsidRDefault="00BA37BC" w:rsidP="0035004B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E1C" w14:textId="75D60712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  <w:r>
              <w:rPr>
                <w:b/>
                <w:bCs/>
                <w:szCs w:val="22"/>
              </w:rPr>
              <w:t>I</w:t>
            </w:r>
          </w:p>
          <w:p w14:paraId="53EFB2E9" w14:textId="3A904CCB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45</w:t>
            </w:r>
            <w:r w:rsidRPr="0070697D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</w:t>
            </w:r>
            <w:r w:rsidRPr="0070697D">
              <w:rPr>
                <w:b/>
                <w:bCs/>
                <w:szCs w:val="22"/>
              </w:rPr>
              <w:t xml:space="preserve">M to </w:t>
            </w:r>
            <w:r>
              <w:rPr>
                <w:b/>
                <w:bCs/>
                <w:szCs w:val="22"/>
              </w:rPr>
              <w:t>01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00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A456" w14:textId="2D3BCD5D" w:rsidR="00BA37BC" w:rsidRPr="00EB0196" w:rsidRDefault="00BA37BC" w:rsidP="004B23C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Verification of observations pending for closure, Generate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Drft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IR and Submit for QAQC: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 </w:t>
            </w:r>
          </w:p>
          <w:p w14:paraId="5CC92938" w14:textId="736D3E24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Verification report of pending observations</w:t>
            </w:r>
          </w:p>
          <w:p w14:paraId="32C37830" w14:textId="2FC91568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 I, Part-IV and Part V of Compliance Audit Report</w:t>
            </w:r>
          </w:p>
          <w:p w14:paraId="517DB39F" w14:textId="150C79C1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Generate IR, Auto fitting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tables</w:t>
            </w:r>
            <w:proofErr w:type="gramEnd"/>
          </w:p>
          <w:p w14:paraId="2A60D201" w14:textId="7FBF2181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Generate discussion Note, Title sheet and Contribution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report</w:t>
            </w:r>
            <w:proofErr w:type="gramEnd"/>
          </w:p>
          <w:p w14:paraId="4692CDB0" w14:textId="45D2594D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Using attachment Info</w:t>
            </w:r>
          </w:p>
          <w:p w14:paraId="176B8BAB" w14:textId="583B85ED" w:rsidR="00BA37BC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Closing field visits</w:t>
            </w:r>
          </w:p>
          <w:p w14:paraId="4047E489" w14:textId="7430D2A8" w:rsidR="00BA37BC" w:rsidRPr="004B23CB" w:rsidRDefault="00BA37BC" w:rsidP="004B23CB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Submission for QAQC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1CA" w14:textId="6655CD08" w:rsidR="00BA37BC" w:rsidRPr="0035004B" w:rsidRDefault="00BA37BC" w:rsidP="0035004B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BA37BC" w14:paraId="359016E3" w14:textId="77777777" w:rsidTr="00627624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DFCFE" w14:textId="6CC6F0AD" w:rsidR="00BA37BC" w:rsidRPr="0070697D" w:rsidRDefault="00BA37BC" w:rsidP="0035004B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7B78" w14:textId="14D4956E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  <w:r>
              <w:rPr>
                <w:b/>
                <w:bCs/>
                <w:szCs w:val="22"/>
              </w:rPr>
              <w:t>II</w:t>
            </w:r>
          </w:p>
          <w:p w14:paraId="61EF4B67" w14:textId="1C059A3D" w:rsidR="00BA37BC" w:rsidRPr="0070697D" w:rsidRDefault="00BA37BC" w:rsidP="00F35C0B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02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 xml:space="preserve">0 PM to </w:t>
            </w:r>
            <w:r>
              <w:rPr>
                <w:b/>
                <w:bCs/>
                <w:szCs w:val="22"/>
              </w:rPr>
              <w:t>03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1</w:t>
            </w:r>
            <w:r w:rsidRPr="0070697D">
              <w:rPr>
                <w:b/>
                <w:bCs/>
                <w:szCs w:val="22"/>
              </w:rPr>
              <w:t>5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38D8" w14:textId="6334BB5D" w:rsidR="00BA37BC" w:rsidRPr="00EB0196" w:rsidRDefault="00BA37BC" w:rsidP="003500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Performance audits and Financial Audits:</w:t>
            </w:r>
          </w:p>
          <w:p w14:paraId="337F8542" w14:textId="6F8679B9" w:rsidR="00BA37BC" w:rsidRDefault="00BA37BC" w:rsidP="0035004B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 xml:space="preserve">Working on performance audits; Linking assignments to lead offices’ </w:t>
            </w:r>
            <w:proofErr w:type="gramStart"/>
            <w:r>
              <w:t>assignments</w:t>
            </w:r>
            <w:proofErr w:type="gramEnd"/>
          </w:p>
          <w:p w14:paraId="1EB5D874" w14:textId="094EA6FD" w:rsidR="00BA37BC" w:rsidRDefault="00BA37BC" w:rsidP="0035004B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Cloning ADMs and linking to assignments</w:t>
            </w:r>
          </w:p>
          <w:p w14:paraId="3932059A" w14:textId="10FFC461" w:rsidR="00BA37BC" w:rsidRDefault="00BA37BC" w:rsidP="0035004B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Cloning toolkits</w:t>
            </w:r>
          </w:p>
          <w:p w14:paraId="6AF5060F" w14:textId="34E51027" w:rsidR="00BA37BC" w:rsidRDefault="00BA37BC" w:rsidP="0035004B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Linking Data Collection Projects to Assignments</w:t>
            </w:r>
          </w:p>
          <w:p w14:paraId="00773EF1" w14:textId="77777777" w:rsidR="00BA37BC" w:rsidRDefault="00BA37BC" w:rsidP="0035004B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Generate Aide Memoire</w:t>
            </w:r>
          </w:p>
          <w:p w14:paraId="79B6578C" w14:textId="77777777" w:rsidR="00BA37BC" w:rsidRDefault="00BA37BC" w:rsidP="00604C7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Discussion on spells, cancellation, and postponement of audit programs</w:t>
            </w:r>
          </w:p>
          <w:p w14:paraId="342C91ED" w14:textId="023F41FE" w:rsidR="00BA37BC" w:rsidRPr="006D603C" w:rsidRDefault="00BA37BC" w:rsidP="00604C7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Using KMS, issues likely to be faced by field parties and how to handle them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3F8" w14:textId="683BD513" w:rsidR="00BA37BC" w:rsidRPr="0035004B" w:rsidRDefault="00BA37BC" w:rsidP="0035004B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BA37BC" w14:paraId="3ED7C098" w14:textId="77777777" w:rsidTr="00627624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E572B8" w14:textId="77777777" w:rsidR="00BA37BC" w:rsidRPr="0070697D" w:rsidRDefault="00BA37BC" w:rsidP="0035004B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3C16" w14:textId="77777777" w:rsidR="00BA37BC" w:rsidRDefault="00BA37BC" w:rsidP="00766E9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486EE0DF" w14:textId="4E72078C" w:rsidR="00BA37BC" w:rsidRPr="0070697D" w:rsidRDefault="00BA37BC" w:rsidP="00766E9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>
              <w:rPr>
                <w:b/>
                <w:bCs/>
                <w:szCs w:val="22"/>
              </w:rPr>
              <w:t>3.30 PM to 04.</w:t>
            </w:r>
            <w:r>
              <w:rPr>
                <w:b/>
                <w:bCs/>
                <w:szCs w:val="22"/>
              </w:rPr>
              <w:t>45</w:t>
            </w:r>
            <w:r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031" w14:textId="77777777" w:rsidR="00BA37BC" w:rsidRPr="00EB0196" w:rsidRDefault="00BA37BC" w:rsidP="006D603C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Recap and discussion on field visits:</w:t>
            </w:r>
          </w:p>
          <w:p w14:paraId="60B5B7A8" w14:textId="023F1C39" w:rsidR="00BA37BC" w:rsidRPr="00604C79" w:rsidRDefault="00BA37BC" w:rsidP="00604C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t>Suggestions in improving field visits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9068" w14:textId="139C8D7D" w:rsidR="00BA37BC" w:rsidRPr="0035004B" w:rsidRDefault="00BA37BC" w:rsidP="0035004B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1971D5" w14:paraId="380CCF93" w14:textId="77777777" w:rsidTr="00887986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424" w14:textId="77777777" w:rsidR="001971D5" w:rsidRPr="0070697D" w:rsidRDefault="001971D5" w:rsidP="0035004B">
            <w:pPr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7DC" w14:textId="59C8D02E" w:rsidR="001971D5" w:rsidRDefault="001971D5" w:rsidP="00766E98">
            <w:pPr>
              <w:ind w:left="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BA82" w14:textId="7982DC58" w:rsidR="001971D5" w:rsidRDefault="0053651E" w:rsidP="006D603C">
            <w:p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rPr>
                <w:b/>
                <w:sz w:val="24"/>
                <w:szCs w:val="24"/>
              </w:rPr>
              <w:t>End Course Assessment, Feedback and Valediction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E32C" w14:textId="474ADD7B" w:rsidR="001971D5" w:rsidRDefault="0053651E" w:rsidP="0035004B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sz w:val="24"/>
                <w:szCs w:val="24"/>
              </w:rPr>
              <w:t>PD, RCB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KI, Jaipur </w:t>
            </w:r>
            <w:proofErr w:type="spellStart"/>
            <w:r>
              <w:rPr>
                <w:sz w:val="24"/>
                <w:szCs w:val="24"/>
              </w:rPr>
              <w:t>alongwith</w:t>
            </w:r>
            <w:proofErr w:type="spellEnd"/>
            <w:r>
              <w:rPr>
                <w:sz w:val="24"/>
                <w:szCs w:val="24"/>
              </w:rPr>
              <w:t xml:space="preserve"> core faculties</w:t>
            </w:r>
          </w:p>
        </w:tc>
      </w:tr>
    </w:tbl>
    <w:p w14:paraId="50665E1A" w14:textId="77777777" w:rsidR="0070697D" w:rsidRDefault="0070697D" w:rsidP="00706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697D" w:rsidSect="00BA37BC"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E51"/>
    <w:multiLevelType w:val="hybridMultilevel"/>
    <w:tmpl w:val="BDD29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845"/>
    <w:multiLevelType w:val="hybridMultilevel"/>
    <w:tmpl w:val="319EF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3CC"/>
    <w:multiLevelType w:val="hybridMultilevel"/>
    <w:tmpl w:val="66043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150"/>
    <w:multiLevelType w:val="hybridMultilevel"/>
    <w:tmpl w:val="30AC8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E26"/>
    <w:multiLevelType w:val="hybridMultilevel"/>
    <w:tmpl w:val="4FE68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7AD1"/>
    <w:multiLevelType w:val="hybridMultilevel"/>
    <w:tmpl w:val="181AD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32B"/>
    <w:multiLevelType w:val="hybridMultilevel"/>
    <w:tmpl w:val="3508D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0479"/>
    <w:multiLevelType w:val="hybridMultilevel"/>
    <w:tmpl w:val="8C44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4B78"/>
    <w:multiLevelType w:val="hybridMultilevel"/>
    <w:tmpl w:val="4260BB0C"/>
    <w:lvl w:ilvl="0" w:tplc="564C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03CC7"/>
    <w:multiLevelType w:val="hybridMultilevel"/>
    <w:tmpl w:val="3B7A4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1BBA"/>
    <w:multiLevelType w:val="hybridMultilevel"/>
    <w:tmpl w:val="EA2C1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770"/>
    <w:multiLevelType w:val="hybridMultilevel"/>
    <w:tmpl w:val="25BA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28A2"/>
    <w:multiLevelType w:val="hybridMultilevel"/>
    <w:tmpl w:val="046E4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8230">
    <w:abstractNumId w:val="10"/>
  </w:num>
  <w:num w:numId="2" w16cid:durableId="615258561">
    <w:abstractNumId w:val="1"/>
  </w:num>
  <w:num w:numId="3" w16cid:durableId="692002250">
    <w:abstractNumId w:val="12"/>
  </w:num>
  <w:num w:numId="4" w16cid:durableId="1047796896">
    <w:abstractNumId w:val="3"/>
  </w:num>
  <w:num w:numId="5" w16cid:durableId="2146241577">
    <w:abstractNumId w:val="6"/>
  </w:num>
  <w:num w:numId="6" w16cid:durableId="1980308434">
    <w:abstractNumId w:val="9"/>
  </w:num>
  <w:num w:numId="7" w16cid:durableId="1326014189">
    <w:abstractNumId w:val="0"/>
  </w:num>
  <w:num w:numId="8" w16cid:durableId="1268466283">
    <w:abstractNumId w:val="8"/>
  </w:num>
  <w:num w:numId="9" w16cid:durableId="775104367">
    <w:abstractNumId w:val="5"/>
  </w:num>
  <w:num w:numId="10" w16cid:durableId="405106222">
    <w:abstractNumId w:val="2"/>
  </w:num>
  <w:num w:numId="11" w16cid:durableId="1886024624">
    <w:abstractNumId w:val="4"/>
  </w:num>
  <w:num w:numId="12" w16cid:durableId="1397317573">
    <w:abstractNumId w:val="11"/>
  </w:num>
  <w:num w:numId="13" w16cid:durableId="1090781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B9"/>
    <w:rsid w:val="00025297"/>
    <w:rsid w:val="000318D8"/>
    <w:rsid w:val="000661FA"/>
    <w:rsid w:val="000B0303"/>
    <w:rsid w:val="000B0E7C"/>
    <w:rsid w:val="000C2B85"/>
    <w:rsid w:val="000C5973"/>
    <w:rsid w:val="000D1357"/>
    <w:rsid w:val="000D2B9A"/>
    <w:rsid w:val="000E1E6D"/>
    <w:rsid w:val="0011559C"/>
    <w:rsid w:val="00126B0F"/>
    <w:rsid w:val="00144668"/>
    <w:rsid w:val="00165811"/>
    <w:rsid w:val="0017667F"/>
    <w:rsid w:val="001971D5"/>
    <w:rsid w:val="001B14C5"/>
    <w:rsid w:val="001B3800"/>
    <w:rsid w:val="001F05F2"/>
    <w:rsid w:val="00220CCE"/>
    <w:rsid w:val="00236565"/>
    <w:rsid w:val="002808EC"/>
    <w:rsid w:val="00287184"/>
    <w:rsid w:val="002A564E"/>
    <w:rsid w:val="002C7A1A"/>
    <w:rsid w:val="00312C68"/>
    <w:rsid w:val="0035004B"/>
    <w:rsid w:val="003C6B6A"/>
    <w:rsid w:val="003F5894"/>
    <w:rsid w:val="004505FC"/>
    <w:rsid w:val="00450ED2"/>
    <w:rsid w:val="00452E95"/>
    <w:rsid w:val="004655C1"/>
    <w:rsid w:val="004803A3"/>
    <w:rsid w:val="0048404D"/>
    <w:rsid w:val="00495185"/>
    <w:rsid w:val="004B23CB"/>
    <w:rsid w:val="00503489"/>
    <w:rsid w:val="005065B4"/>
    <w:rsid w:val="00535055"/>
    <w:rsid w:val="0053651E"/>
    <w:rsid w:val="00547F8F"/>
    <w:rsid w:val="00566D5A"/>
    <w:rsid w:val="005912A5"/>
    <w:rsid w:val="00595866"/>
    <w:rsid w:val="00604C79"/>
    <w:rsid w:val="00642AC5"/>
    <w:rsid w:val="00663748"/>
    <w:rsid w:val="006C48C6"/>
    <w:rsid w:val="006C548A"/>
    <w:rsid w:val="006D603C"/>
    <w:rsid w:val="006F10B9"/>
    <w:rsid w:val="0070697D"/>
    <w:rsid w:val="00736946"/>
    <w:rsid w:val="00740C9F"/>
    <w:rsid w:val="00753F64"/>
    <w:rsid w:val="00764265"/>
    <w:rsid w:val="00766E98"/>
    <w:rsid w:val="00781FB0"/>
    <w:rsid w:val="007F2CC6"/>
    <w:rsid w:val="008125A1"/>
    <w:rsid w:val="0086783D"/>
    <w:rsid w:val="00887986"/>
    <w:rsid w:val="008904BC"/>
    <w:rsid w:val="008F5E63"/>
    <w:rsid w:val="00901840"/>
    <w:rsid w:val="00910DBC"/>
    <w:rsid w:val="00913ED7"/>
    <w:rsid w:val="00933EBC"/>
    <w:rsid w:val="009372AB"/>
    <w:rsid w:val="00980A61"/>
    <w:rsid w:val="00993E10"/>
    <w:rsid w:val="009B3760"/>
    <w:rsid w:val="009C55FC"/>
    <w:rsid w:val="009C698C"/>
    <w:rsid w:val="00A06E95"/>
    <w:rsid w:val="00A200E7"/>
    <w:rsid w:val="00A743E2"/>
    <w:rsid w:val="00A97C1C"/>
    <w:rsid w:val="00AA3039"/>
    <w:rsid w:val="00B26E17"/>
    <w:rsid w:val="00B4058C"/>
    <w:rsid w:val="00B555D3"/>
    <w:rsid w:val="00B845A8"/>
    <w:rsid w:val="00BA37BC"/>
    <w:rsid w:val="00BB369D"/>
    <w:rsid w:val="00BC0FB2"/>
    <w:rsid w:val="00BD30D0"/>
    <w:rsid w:val="00BF1367"/>
    <w:rsid w:val="00C069F4"/>
    <w:rsid w:val="00C4605C"/>
    <w:rsid w:val="00C52E33"/>
    <w:rsid w:val="00C7730B"/>
    <w:rsid w:val="00C94312"/>
    <w:rsid w:val="00CA45C3"/>
    <w:rsid w:val="00CB083C"/>
    <w:rsid w:val="00CC4413"/>
    <w:rsid w:val="00CE1460"/>
    <w:rsid w:val="00D65518"/>
    <w:rsid w:val="00D70145"/>
    <w:rsid w:val="00D72E37"/>
    <w:rsid w:val="00D82444"/>
    <w:rsid w:val="00DD3157"/>
    <w:rsid w:val="00DD5502"/>
    <w:rsid w:val="00DF0F75"/>
    <w:rsid w:val="00DF25DB"/>
    <w:rsid w:val="00E15562"/>
    <w:rsid w:val="00EE4741"/>
    <w:rsid w:val="00EE59B6"/>
    <w:rsid w:val="00EF3C5D"/>
    <w:rsid w:val="00F046AF"/>
    <w:rsid w:val="00F35C0B"/>
    <w:rsid w:val="00F42425"/>
    <w:rsid w:val="00F633B1"/>
    <w:rsid w:val="00FA4A62"/>
    <w:rsid w:val="00FC427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E50"/>
  <w15:chartTrackingRefBased/>
  <w15:docId w15:val="{D89F8683-53A6-455E-9019-31296D7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B4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065B4"/>
    <w:pPr>
      <w:keepNext/>
      <w:keepLines/>
      <w:spacing w:after="2" w:line="25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5B4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rsid w:val="00506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C5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5D"/>
    <w:rPr>
      <w:rFonts w:ascii="Segoe UI" w:eastAsia="Calibri" w:hAnsi="Segoe UI" w:cs="Mangal"/>
      <w:color w:val="000000"/>
      <w:sz w:val="18"/>
      <w:szCs w:val="16"/>
    </w:rPr>
  </w:style>
  <w:style w:type="paragraph" w:styleId="ListParagraph">
    <w:name w:val="List Paragraph"/>
    <w:basedOn w:val="Normal"/>
    <w:uiPriority w:val="34"/>
    <w:qFormat/>
    <w:rsid w:val="0035004B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paragraph" w:customStyle="1" w:styleId="Normal1">
    <w:name w:val="Normal1"/>
    <w:rsid w:val="0035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0">
    <w:name w:val="Table Grid"/>
    <w:basedOn w:val="TableNormal"/>
    <w:uiPriority w:val="39"/>
    <w:rsid w:val="00887986"/>
    <w:pPr>
      <w:spacing w:after="0" w:line="240" w:lineRule="auto"/>
    </w:pPr>
    <w:rPr>
      <w:kern w:val="2"/>
      <w:sz w:val="24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8798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798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color w:val="auto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87986"/>
    <w:rPr>
      <w:rFonts w:ascii="Tahoma" w:eastAsia="Tahoma" w:hAnsi="Tahoma" w:cs="Tahoma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Maheshwari</dc:creator>
  <cp:keywords/>
  <dc:description/>
  <cp:lastModifiedBy>Training Institute jaipur ID 7</cp:lastModifiedBy>
  <cp:revision>58</cp:revision>
  <cp:lastPrinted>2024-04-16T10:04:00Z</cp:lastPrinted>
  <dcterms:created xsi:type="dcterms:W3CDTF">2023-02-06T05:30:00Z</dcterms:created>
  <dcterms:modified xsi:type="dcterms:W3CDTF">2024-05-14T09:31:00Z</dcterms:modified>
</cp:coreProperties>
</file>